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702B" w14:textId="5A9CD9AB" w:rsidR="00573D77" w:rsidRPr="004A3624" w:rsidRDefault="00802EBD" w:rsidP="00802EB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362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4473B8">
        <w:rPr>
          <w:rFonts w:ascii="Times New Roman" w:hAnsi="Times New Roman" w:cs="Times New Roman"/>
          <w:bCs/>
          <w:sz w:val="24"/>
          <w:szCs w:val="24"/>
        </w:rPr>
        <w:t>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02EBD" w14:paraId="2AE42325" w14:textId="77777777" w:rsidTr="00802EBD">
        <w:tc>
          <w:tcPr>
            <w:tcW w:w="2660" w:type="dxa"/>
          </w:tcPr>
          <w:p w14:paraId="1C3D6E91" w14:textId="77777777" w:rsidR="00802EBD" w:rsidRDefault="00802EB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hideMark/>
          </w:tcPr>
          <w:p w14:paraId="7BC76113" w14:textId="1AEA0C88" w:rsidR="00802EBD" w:rsidRDefault="00802EBD" w:rsidP="00B06D17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</w:t>
            </w:r>
            <w:r w:rsidR="00B06D1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программа</w:t>
            </w:r>
            <w:r w:rsidR="00B06D1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высшего образования –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B06D1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B06D1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76D0F5EA" w14:textId="77777777" w:rsidR="00F1601A" w:rsidRDefault="00F1601A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6F91C" w14:textId="09736DB8" w:rsidR="00DF6337" w:rsidRDefault="00EC4391" w:rsidP="00EC43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8636C6">
        <w:rPr>
          <w:rFonts w:ascii="Times New Roman" w:hAnsi="Times New Roman" w:cs="Times New Roman"/>
          <w:b/>
          <w:sz w:val="24"/>
          <w:szCs w:val="24"/>
        </w:rPr>
        <w:t>о местах приема заявлений о приеме на обучение и прилагаемых к ним документах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необходимых для </w:t>
      </w:r>
      <w:r w:rsidR="0092133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поступления </w:t>
      </w:r>
      <w:r w:rsidR="0092133F" w:rsidRPr="004A395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обучение по образовательным программам высшего образования - программам подготовки </w:t>
      </w:r>
      <w:r w:rsidR="008636C6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научных и </w:t>
      </w:r>
      <w:r w:rsidR="0092133F" w:rsidRPr="004A395C">
        <w:rPr>
          <w:rFonts w:ascii="Times New Roman" w:eastAsia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  <w:r w:rsidR="0092133F" w:rsidRPr="00FE64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3F7E9C" w14:textId="77777777" w:rsidR="00EC4391" w:rsidRDefault="0092133F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02">
        <w:rPr>
          <w:rFonts w:ascii="Times New Roman" w:eastAsia="Times New Roman" w:hAnsi="Times New Roman" w:cs="Times New Roman"/>
          <w:b/>
          <w:sz w:val="24"/>
          <w:szCs w:val="24"/>
        </w:rPr>
        <w:t xml:space="preserve">в ФГБОУ ВО «Сахалинский государственный университет»  </w:t>
      </w:r>
    </w:p>
    <w:p w14:paraId="42E925E6" w14:textId="77777777" w:rsidR="00EC4391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48953" w14:textId="754DF38D" w:rsidR="00AA569D" w:rsidRDefault="00EC4391" w:rsidP="00EC4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569D">
        <w:rPr>
          <w:rFonts w:ascii="Times New Roman" w:hAnsi="Times New Roman" w:cs="Times New Roman"/>
          <w:sz w:val="24"/>
          <w:szCs w:val="24"/>
        </w:rPr>
        <w:t xml:space="preserve">Очный прием документов осуществляется с </w:t>
      </w:r>
      <w:r w:rsidR="009F64AB">
        <w:rPr>
          <w:rFonts w:ascii="Times New Roman" w:hAnsi="Times New Roman" w:cs="Times New Roman"/>
          <w:sz w:val="24"/>
          <w:szCs w:val="24"/>
        </w:rPr>
        <w:t>20 июня</w:t>
      </w:r>
      <w:r w:rsidR="00AA569D">
        <w:rPr>
          <w:rFonts w:ascii="Times New Roman" w:hAnsi="Times New Roman" w:cs="Times New Roman"/>
          <w:sz w:val="24"/>
          <w:szCs w:val="24"/>
        </w:rPr>
        <w:t xml:space="preserve"> </w:t>
      </w:r>
      <w:r w:rsidR="00955B77">
        <w:rPr>
          <w:rFonts w:ascii="Times New Roman" w:hAnsi="Times New Roman" w:cs="Times New Roman"/>
          <w:sz w:val="24"/>
          <w:szCs w:val="24"/>
        </w:rPr>
        <w:t xml:space="preserve">по 25 </w:t>
      </w:r>
      <w:r w:rsidR="00AA569D">
        <w:rPr>
          <w:rFonts w:ascii="Times New Roman" w:hAnsi="Times New Roman" w:cs="Times New Roman"/>
          <w:sz w:val="24"/>
          <w:szCs w:val="24"/>
        </w:rPr>
        <w:t>июля 202</w:t>
      </w:r>
      <w:r w:rsidR="00B06D17">
        <w:rPr>
          <w:rFonts w:ascii="Times New Roman" w:hAnsi="Times New Roman" w:cs="Times New Roman"/>
          <w:sz w:val="24"/>
          <w:szCs w:val="24"/>
        </w:rPr>
        <w:t>5</w:t>
      </w:r>
      <w:r w:rsidR="00AA569D">
        <w:rPr>
          <w:rFonts w:ascii="Times New Roman" w:hAnsi="Times New Roman" w:cs="Times New Roman"/>
          <w:sz w:val="24"/>
          <w:szCs w:val="24"/>
        </w:rPr>
        <w:t xml:space="preserve"> года по адресу: Сахалинская область, г. Южно-Сахалинск</w:t>
      </w:r>
      <w:r w:rsidR="00AA569D" w:rsidRPr="00955B77">
        <w:rPr>
          <w:rFonts w:ascii="Times New Roman" w:hAnsi="Times New Roman" w:cs="Times New Roman"/>
          <w:sz w:val="24"/>
          <w:szCs w:val="24"/>
        </w:rPr>
        <w:t xml:space="preserve">, ул. </w:t>
      </w:r>
      <w:r w:rsidR="00151D19" w:rsidRPr="00955B77">
        <w:rPr>
          <w:rFonts w:ascii="Times New Roman" w:hAnsi="Times New Roman" w:cs="Times New Roman"/>
          <w:sz w:val="24"/>
          <w:szCs w:val="24"/>
        </w:rPr>
        <w:t>Леонова, 38 (вход с западной стороны)</w:t>
      </w:r>
      <w:r w:rsidR="00AA569D" w:rsidRPr="00955B77">
        <w:rPr>
          <w:rFonts w:ascii="Times New Roman" w:hAnsi="Times New Roman" w:cs="Times New Roman"/>
          <w:sz w:val="24"/>
          <w:szCs w:val="24"/>
        </w:rPr>
        <w:t>.</w:t>
      </w:r>
    </w:p>
    <w:p w14:paraId="25B8227B" w14:textId="77777777" w:rsidR="00AA569D" w:rsidRDefault="00AA569D" w:rsidP="00AA5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83990" w14:textId="77777777" w:rsidR="00AA569D" w:rsidRPr="004D5ED2" w:rsidRDefault="00AA569D" w:rsidP="00AA5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для отправки документов:</w:t>
      </w:r>
      <w:r w:rsidRPr="00AA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693000, Сахалинская область, г. Южно-Сахалинск, Коммунистический пр., 33, Приемная комиссия. </w:t>
      </w:r>
      <w:r w:rsidRPr="004D5ED2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>
        <w:rPr>
          <w:rFonts w:ascii="Times New Roman" w:hAnsi="Times New Roman" w:cs="Times New Roman"/>
          <w:sz w:val="24"/>
          <w:szCs w:val="24"/>
        </w:rPr>
        <w:t>СахГУ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не позднее срока завершения приема документов, установленного правилами приема, утвержденными Университетом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630F7" w14:textId="31E547B8" w:rsidR="00AA569D" w:rsidRDefault="00AA569D" w:rsidP="00AA5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B6D8B" w14:textId="1EED8D77" w:rsidR="00AA569D" w:rsidRPr="00AA569D" w:rsidRDefault="00AA569D" w:rsidP="00AA5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для отправки скана заявления на поступление и сканов необходимых документов: </w:t>
      </w:r>
      <w:hyperlink r:id="rId5" w:history="1">
        <w:r w:rsidRPr="008751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Pr="008751C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751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sakhgu</w:t>
        </w:r>
        <w:r w:rsidRPr="008751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51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E374E7C" w14:textId="77777777" w:rsidR="00AA569D" w:rsidRPr="00AA569D" w:rsidRDefault="00AA569D" w:rsidP="00AA5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56B18" w14:textId="557174D5" w:rsidR="00AA569D" w:rsidRDefault="00AA569D" w:rsidP="00AA5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18D45" w14:textId="12F72D20" w:rsidR="00AA569D" w:rsidRDefault="00AA569D" w:rsidP="00AA56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9D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поступления</w:t>
      </w:r>
    </w:p>
    <w:p w14:paraId="2F8AEDAE" w14:textId="77777777" w:rsidR="00A94BC0" w:rsidRPr="00AA569D" w:rsidRDefault="00A94BC0" w:rsidP="00AA56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4EE0D" w14:textId="77777777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данных; </w:t>
      </w:r>
    </w:p>
    <w:p w14:paraId="509D513F" w14:textId="77777777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>СНИЛС (при наличии);</w:t>
      </w:r>
    </w:p>
    <w:p w14:paraId="3E42C6B6" w14:textId="77777777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 xml:space="preserve">Заявление о приеме; </w:t>
      </w:r>
    </w:p>
    <w:p w14:paraId="22CE1261" w14:textId="77777777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>Документ удостоверяющий личность;</w:t>
      </w:r>
    </w:p>
    <w:p w14:paraId="56A3DA0B" w14:textId="77777777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14:paraId="66F0CAC9" w14:textId="24B46755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>Документы подтверждающие индивидуальные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94BC0">
        <w:rPr>
          <w:rFonts w:ascii="Times New Roman" w:hAnsi="Times New Roman" w:cs="Times New Roman"/>
          <w:sz w:val="24"/>
          <w:szCs w:val="24"/>
        </w:rPr>
        <w:t>;</w:t>
      </w:r>
    </w:p>
    <w:p w14:paraId="3EA06559" w14:textId="77777777" w:rsidR="00A94BC0" w:rsidRPr="00A94BC0" w:rsidRDefault="00A94BC0" w:rsidP="00A94B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C0">
        <w:rPr>
          <w:rFonts w:ascii="Times New Roman" w:hAnsi="Times New Roman" w:cs="Times New Roman"/>
          <w:sz w:val="24"/>
          <w:szCs w:val="24"/>
        </w:rPr>
        <w:t>Документ подтверждающий инвалидность, в связи с наличием которой необходимо создание указанных условий (при наличии)</w:t>
      </w:r>
    </w:p>
    <w:p w14:paraId="3A76597A" w14:textId="77777777" w:rsidR="00AA569D" w:rsidRDefault="00AA569D" w:rsidP="00EC4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EDC2F" w14:textId="77777777" w:rsidR="00492BC1" w:rsidRDefault="00492BC1" w:rsidP="00492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1BB56" w14:textId="36035CBF" w:rsidR="00EC4391" w:rsidRDefault="00EC4391" w:rsidP="00492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заявления на поступление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A94BC0">
        <w:rPr>
          <w:rFonts w:ascii="Times New Roman" w:hAnsi="Times New Roman" w:cs="Times New Roman"/>
          <w:sz w:val="24"/>
          <w:szCs w:val="24"/>
        </w:rPr>
        <w:t>, бланк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69D">
        <w:rPr>
          <w:rFonts w:ascii="Times New Roman" w:hAnsi="Times New Roman" w:cs="Times New Roman"/>
          <w:sz w:val="24"/>
          <w:szCs w:val="24"/>
        </w:rPr>
        <w:t xml:space="preserve">будет доступен с </w:t>
      </w:r>
      <w:r w:rsidR="009F64AB">
        <w:rPr>
          <w:rFonts w:ascii="Times New Roman" w:hAnsi="Times New Roman" w:cs="Times New Roman"/>
          <w:sz w:val="24"/>
          <w:szCs w:val="24"/>
        </w:rPr>
        <w:t>20 июн</w:t>
      </w:r>
      <w:bookmarkStart w:id="0" w:name="_GoBack"/>
      <w:bookmarkEnd w:id="0"/>
      <w:r w:rsidR="00AA569D">
        <w:rPr>
          <w:rFonts w:ascii="Times New Roman" w:hAnsi="Times New Roman" w:cs="Times New Roman"/>
          <w:sz w:val="24"/>
          <w:szCs w:val="24"/>
        </w:rPr>
        <w:t>я 202</w:t>
      </w:r>
      <w:r w:rsidR="00B06D17">
        <w:rPr>
          <w:rFonts w:ascii="Times New Roman" w:hAnsi="Times New Roman" w:cs="Times New Roman"/>
          <w:sz w:val="24"/>
          <w:szCs w:val="24"/>
        </w:rPr>
        <w:t>5</w:t>
      </w:r>
      <w:r w:rsidR="00AA569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вуза по адресу:</w:t>
      </w:r>
      <w:r w:rsidR="00573D77" w:rsidRPr="00573D77">
        <w:rPr>
          <w:rFonts w:ascii="Times New Roman" w:hAnsi="Times New Roman" w:cs="Times New Roman"/>
          <w:sz w:val="24"/>
          <w:szCs w:val="24"/>
        </w:rPr>
        <w:t xml:space="preserve"> </w:t>
      </w:r>
      <w:r w:rsidR="00573D77" w:rsidRPr="00573D7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573D77" w:rsidRPr="00573D7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0173C">
        <w:rPr>
          <w:rFonts w:ascii="Times New Roman" w:hAnsi="Times New Roman" w:cs="Times New Roman"/>
          <w:sz w:val="24"/>
          <w:szCs w:val="24"/>
          <w:u w:val="single"/>
          <w:lang w:val="en-US"/>
        </w:rPr>
        <w:t>sakhgu</w:t>
      </w:r>
      <w:proofErr w:type="spellEnd"/>
      <w:r w:rsidR="0070173C" w:rsidRPr="0070173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0173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573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разделе «Абитуриенту».</w:t>
      </w:r>
      <w:r w:rsidRPr="00914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и необходимые документы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направлять заказным письмом с уведомлением о вручении и описью вложения. Уведомление и опись вложения в данном случае являются основанием подтверждения приема документов поступающего. Документы, высланные наложенным платежом,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D3617" w14:textId="77777777" w:rsidR="00807822" w:rsidRDefault="00807822"/>
    <w:sectPr w:rsidR="00807822" w:rsidSect="002B5A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138D9"/>
    <w:multiLevelType w:val="hybridMultilevel"/>
    <w:tmpl w:val="2DC8D466"/>
    <w:lvl w:ilvl="0" w:tplc="CB1A5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04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2A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4F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D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E90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2E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6A5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D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91"/>
    <w:rsid w:val="00002846"/>
    <w:rsid w:val="0008389C"/>
    <w:rsid w:val="000A7ADF"/>
    <w:rsid w:val="00151D19"/>
    <w:rsid w:val="001B7769"/>
    <w:rsid w:val="00255DED"/>
    <w:rsid w:val="002B5A98"/>
    <w:rsid w:val="002F35F3"/>
    <w:rsid w:val="003E16E1"/>
    <w:rsid w:val="004473B8"/>
    <w:rsid w:val="004574C4"/>
    <w:rsid w:val="00457527"/>
    <w:rsid w:val="00492BC1"/>
    <w:rsid w:val="004A3624"/>
    <w:rsid w:val="00573D77"/>
    <w:rsid w:val="00683061"/>
    <w:rsid w:val="0069694E"/>
    <w:rsid w:val="0070173C"/>
    <w:rsid w:val="00802EBD"/>
    <w:rsid w:val="00807822"/>
    <w:rsid w:val="008636C6"/>
    <w:rsid w:val="0092133F"/>
    <w:rsid w:val="00955B77"/>
    <w:rsid w:val="009F64AB"/>
    <w:rsid w:val="00A94BC0"/>
    <w:rsid w:val="00AA569D"/>
    <w:rsid w:val="00B06D17"/>
    <w:rsid w:val="00B3562A"/>
    <w:rsid w:val="00DF6337"/>
    <w:rsid w:val="00EC4391"/>
    <w:rsid w:val="00F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B977"/>
  <w15:docId w15:val="{AEC34BFC-5AF2-4FD0-8537-A534CE5F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569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02E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@sakh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8</cp:revision>
  <dcterms:created xsi:type="dcterms:W3CDTF">2022-10-30T22:05:00Z</dcterms:created>
  <dcterms:modified xsi:type="dcterms:W3CDTF">2025-01-21T08:31:00Z</dcterms:modified>
</cp:coreProperties>
</file>