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44" w:rsidRDefault="00837544" w:rsidP="00076B6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7544" w:rsidRDefault="00837544" w:rsidP="00076B6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7544" w:rsidRPr="00B72FA9" w:rsidRDefault="00837544" w:rsidP="003C6C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2F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возможности подачи документов в электронной форме </w:t>
      </w:r>
    </w:p>
    <w:p w:rsidR="00837544" w:rsidRPr="00B72FA9" w:rsidRDefault="00837544" w:rsidP="003C6C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2F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поступления на </w:t>
      </w:r>
      <w:proofErr w:type="gramStart"/>
      <w:r w:rsidRPr="00B72F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B72F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</w:t>
      </w:r>
    </w:p>
    <w:p w:rsidR="00837544" w:rsidRPr="00B72FA9" w:rsidRDefault="00837544" w:rsidP="003C6C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2F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среднего профессионального образования</w:t>
      </w:r>
    </w:p>
    <w:p w:rsidR="00837544" w:rsidRPr="00B72FA9" w:rsidRDefault="00837544" w:rsidP="003C6C39">
      <w:pPr>
        <w:spacing w:after="0"/>
        <w:jc w:val="center"/>
        <w:rPr>
          <w:b/>
          <w:bCs/>
          <w:sz w:val="28"/>
          <w:szCs w:val="28"/>
        </w:rPr>
      </w:pPr>
      <w:r w:rsidRPr="00B72F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ФГБОУ </w:t>
      </w:r>
      <w:proofErr w:type="gramStart"/>
      <w:r w:rsidRPr="00B72F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</w:t>
      </w:r>
      <w:proofErr w:type="gramEnd"/>
      <w:r w:rsidRPr="00B72F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«Сахалинский государственный университет» </w:t>
      </w:r>
    </w:p>
    <w:p w:rsidR="00837544" w:rsidRPr="00B72FA9" w:rsidRDefault="00837544" w:rsidP="00076B6A">
      <w:pPr>
        <w:jc w:val="both"/>
        <w:rPr>
          <w:sz w:val="28"/>
          <w:szCs w:val="28"/>
        </w:rPr>
      </w:pPr>
    </w:p>
    <w:p w:rsidR="00837544" w:rsidRPr="00B72FA9" w:rsidRDefault="00837544" w:rsidP="007565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A9">
        <w:rPr>
          <w:rFonts w:ascii="Times New Roman" w:hAnsi="Times New Roman" w:cs="Times New Roman"/>
          <w:sz w:val="28"/>
          <w:szCs w:val="28"/>
        </w:rPr>
        <w:t>В ФГБОУ ВО «Сахалинский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FA9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подачи документов в электронной форме для поступления на обучение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 w:rsidR="002334DB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2334DB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Pr="00B72FA9">
        <w:rPr>
          <w:rFonts w:ascii="Times New Roman" w:hAnsi="Times New Roman" w:cs="Times New Roman"/>
          <w:sz w:val="28"/>
          <w:szCs w:val="28"/>
          <w:lang w:eastAsia="ru-RU"/>
        </w:rPr>
        <w:t>не предусмотрена.</w:t>
      </w:r>
      <w:bookmarkStart w:id="0" w:name="_GoBack"/>
      <w:bookmarkEnd w:id="0"/>
    </w:p>
    <w:sectPr w:rsidR="00837544" w:rsidRPr="00B72FA9" w:rsidSect="00B67F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B6A"/>
    <w:rsid w:val="00076B6A"/>
    <w:rsid w:val="00115B33"/>
    <w:rsid w:val="002334DB"/>
    <w:rsid w:val="002609CB"/>
    <w:rsid w:val="003355F4"/>
    <w:rsid w:val="00352243"/>
    <w:rsid w:val="003C6C39"/>
    <w:rsid w:val="007565FE"/>
    <w:rsid w:val="00774C96"/>
    <w:rsid w:val="00795A01"/>
    <w:rsid w:val="00837544"/>
    <w:rsid w:val="0096168B"/>
    <w:rsid w:val="00980BB7"/>
    <w:rsid w:val="00A808AD"/>
    <w:rsid w:val="00A86175"/>
    <w:rsid w:val="00B67FB0"/>
    <w:rsid w:val="00B72FA9"/>
    <w:rsid w:val="00CA5006"/>
    <w:rsid w:val="00D1264C"/>
    <w:rsid w:val="00DA1C48"/>
    <w:rsid w:val="00DE3E67"/>
    <w:rsid w:val="00E0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7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379</Characters>
  <Application>Microsoft Office Word</Application>
  <DocSecurity>0</DocSecurity>
  <Lines>3</Lines>
  <Paragraphs>1</Paragraphs>
  <ScaleCrop>false</ScaleCrop>
  <Company>SamLab.ws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Александр Сергеевич</dc:creator>
  <cp:keywords/>
  <dc:description/>
  <cp:lastModifiedBy>Багдасарян Александр Сергеевич</cp:lastModifiedBy>
  <cp:revision>15</cp:revision>
  <cp:lastPrinted>2016-02-24T05:59:00Z</cp:lastPrinted>
  <dcterms:created xsi:type="dcterms:W3CDTF">2014-10-02T01:25:00Z</dcterms:created>
  <dcterms:modified xsi:type="dcterms:W3CDTF">2018-03-01T07:24:00Z</dcterms:modified>
</cp:coreProperties>
</file>